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4A144" w14:textId="2424BDD6" w:rsidR="00B57A4A" w:rsidRPr="00AB490C" w:rsidRDefault="00B57A4A" w:rsidP="00B57A4A">
      <w:pPr>
        <w:ind w:left="-993" w:right="-851"/>
        <w:jc w:val="center"/>
        <w:rPr>
          <w:sz w:val="72"/>
          <w:szCs w:val="72"/>
          <w:lang w:val="en-US"/>
        </w:rPr>
      </w:pPr>
      <w:r w:rsidRPr="00AB490C">
        <w:rPr>
          <w:sz w:val="72"/>
          <w:szCs w:val="72"/>
          <w:lang w:val="en-US"/>
        </w:rPr>
        <w:t>FIXES ON HILMA 2023-24</w:t>
      </w:r>
    </w:p>
    <w:p w14:paraId="70F82A68" w14:textId="77777777" w:rsidR="00BA1B4B" w:rsidRPr="00AB490C" w:rsidRDefault="00BA1B4B">
      <w:pPr>
        <w:rPr>
          <w:lang w:val="en-US"/>
        </w:rPr>
      </w:pPr>
    </w:p>
    <w:tbl>
      <w:tblPr>
        <w:tblStyle w:val="Rutntstabell1ljus-dekorfrg2"/>
        <w:tblW w:w="10764" w:type="dxa"/>
        <w:tblLook w:val="04A0" w:firstRow="1" w:lastRow="0" w:firstColumn="1" w:lastColumn="0" w:noHBand="0" w:noVBand="1"/>
      </w:tblPr>
      <w:tblGrid>
        <w:gridCol w:w="913"/>
        <w:gridCol w:w="2025"/>
        <w:gridCol w:w="5701"/>
        <w:gridCol w:w="2125"/>
      </w:tblGrid>
      <w:tr w:rsidR="0054791E" w:rsidRPr="00AB490C" w14:paraId="4BA03769" w14:textId="77777777" w:rsidTr="001546B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B7FBE21" w14:textId="62803B99" w:rsidR="00B57A4A" w:rsidRPr="00AB490C" w:rsidRDefault="00B57A4A" w:rsidP="00BA6C1E">
            <w:pPr>
              <w:spacing w:line="480" w:lineRule="auto"/>
              <w:rPr>
                <w:sz w:val="32"/>
                <w:szCs w:val="32"/>
                <w:lang w:val="en-US"/>
              </w:rPr>
            </w:pPr>
            <w:r w:rsidRPr="00AB490C">
              <w:rPr>
                <w:sz w:val="32"/>
                <w:szCs w:val="32"/>
                <w:lang w:val="en-US"/>
              </w:rPr>
              <w:t>YEAR</w:t>
            </w:r>
          </w:p>
        </w:tc>
        <w:tc>
          <w:tcPr>
            <w:tcW w:w="2025" w:type="dxa"/>
          </w:tcPr>
          <w:p w14:paraId="6EADFCFC" w14:textId="5A1A2718" w:rsidR="00B57A4A" w:rsidRPr="00AB490C" w:rsidRDefault="00B57A4A" w:rsidP="00BA6C1E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AB490C">
              <w:rPr>
                <w:sz w:val="32"/>
                <w:szCs w:val="32"/>
                <w:lang w:val="en-US"/>
              </w:rPr>
              <w:t>CATEGORY</w:t>
            </w:r>
          </w:p>
        </w:tc>
        <w:tc>
          <w:tcPr>
            <w:tcW w:w="5701" w:type="dxa"/>
          </w:tcPr>
          <w:p w14:paraId="5FD4F14B" w14:textId="472E8795" w:rsidR="00B57A4A" w:rsidRPr="00AB490C" w:rsidRDefault="00B57A4A" w:rsidP="009A35D4">
            <w:pPr>
              <w:spacing w:line="48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AB490C">
              <w:rPr>
                <w:sz w:val="32"/>
                <w:szCs w:val="32"/>
                <w:lang w:val="en-US"/>
              </w:rPr>
              <w:t>WHAT</w:t>
            </w:r>
          </w:p>
        </w:tc>
        <w:tc>
          <w:tcPr>
            <w:tcW w:w="2125" w:type="dxa"/>
          </w:tcPr>
          <w:p w14:paraId="0739B34D" w14:textId="4451CF84" w:rsidR="00B57A4A" w:rsidRPr="00AB490C" w:rsidRDefault="00B57A4A" w:rsidP="00F87AFB">
            <w:pPr>
              <w:spacing w:line="48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  <w:lang w:val="en-US"/>
              </w:rPr>
            </w:pPr>
            <w:r w:rsidRPr="00AB490C">
              <w:rPr>
                <w:sz w:val="32"/>
                <w:szCs w:val="32"/>
                <w:lang w:val="en-US"/>
              </w:rPr>
              <w:t>COMMENT</w:t>
            </w:r>
          </w:p>
        </w:tc>
      </w:tr>
      <w:tr w:rsidR="0054791E" w:rsidRPr="00AB490C" w14:paraId="51BB8C9A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C7A97F3" w14:textId="286B630A" w:rsidR="00B57A4A" w:rsidRPr="00AB490C" w:rsidRDefault="00B57A4A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6243930" w14:textId="79DE9E1D" w:rsidR="00B57A4A" w:rsidRPr="00AB490C" w:rsidRDefault="00B57A4A" w:rsidP="00BA6C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68441361" w14:textId="3C06E90B" w:rsidR="00DD1978" w:rsidRPr="00AB490C" w:rsidRDefault="00B57A4A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New standing rigging including mast, boom, vang</w:t>
            </w:r>
            <w:r w:rsidR="00D662D2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7E5555">
              <w:rPr>
                <w:i w:val="0"/>
                <w:iCs w:val="0"/>
                <w:sz w:val="28"/>
                <w:szCs w:val="28"/>
                <w:lang w:val="en-US"/>
              </w:rPr>
              <w:t>and all shrouds and stays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 xml:space="preserve">.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(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Electrical installations in mast: VHF antenna, TV antenna, Wind instrument, Windex,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all lanterns, spreader-up-lights (blue) and deck light.)</w:t>
            </w:r>
          </w:p>
        </w:tc>
        <w:tc>
          <w:tcPr>
            <w:tcW w:w="2125" w:type="dxa"/>
          </w:tcPr>
          <w:p w14:paraId="16A84DC0" w14:textId="211D414F" w:rsidR="00B57A4A" w:rsidRPr="00AB490C" w:rsidRDefault="00B57A4A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Sparcraft</w:t>
            </w:r>
          </w:p>
        </w:tc>
      </w:tr>
      <w:tr w:rsidR="0073502B" w:rsidRPr="00D2097F" w14:paraId="502D4CB2" w14:textId="77777777" w:rsidTr="00DC5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684389D" w14:textId="77777777" w:rsidR="0073502B" w:rsidRPr="00AB490C" w:rsidRDefault="0073502B" w:rsidP="00DC5BDA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297CCC5B" w14:textId="16E0DE9C" w:rsidR="0073502B" w:rsidRPr="00AB490C" w:rsidRDefault="00370D43" w:rsidP="00DC5BD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33B8996C" w14:textId="4E391305" w:rsidR="0073502B" w:rsidRPr="00AB490C" w:rsidRDefault="00796C11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All n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 xml:space="preserve">ew jammers, blocks and sheeting systems for </w:t>
            </w:r>
            <w:proofErr w:type="spellStart"/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gennacker</w:t>
            </w:r>
            <w:proofErr w:type="spellEnd"/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 xml:space="preserve"> and code zero</w:t>
            </w:r>
          </w:p>
        </w:tc>
        <w:tc>
          <w:tcPr>
            <w:tcW w:w="2125" w:type="dxa"/>
          </w:tcPr>
          <w:p w14:paraId="4BE2A052" w14:textId="43FE32F6" w:rsidR="0073502B" w:rsidRPr="00AB490C" w:rsidRDefault="00370D43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Lewmar</w:t>
            </w:r>
          </w:p>
        </w:tc>
      </w:tr>
      <w:tr w:rsidR="001E09A6" w:rsidRPr="00796C11" w14:paraId="379CC9F0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131E924" w14:textId="77777777" w:rsidR="001E09A6" w:rsidRPr="00AB490C" w:rsidRDefault="001E09A6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02C9E259" w14:textId="77777777" w:rsidR="001E09A6" w:rsidRPr="00AB490C" w:rsidRDefault="001E09A6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15FD22C3" w14:textId="4A34320B" w:rsidR="001E09A6" w:rsidRPr="00AB490C" w:rsidRDefault="001E09A6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New running rigging color coded. All halyards in dyneema, all other in reinforced polyester.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(double </w:t>
            </w:r>
            <w:proofErr w:type="spellStart"/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gennacker</w:t>
            </w:r>
            <w:proofErr w:type="spellEnd"/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and main halyards). 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Most shackles replaced by dyneema soft shackles</w:t>
            </w:r>
          </w:p>
        </w:tc>
        <w:tc>
          <w:tcPr>
            <w:tcW w:w="2125" w:type="dxa"/>
          </w:tcPr>
          <w:p w14:paraId="2B2B4FB0" w14:textId="77777777" w:rsidR="001E09A6" w:rsidRPr="00AB490C" w:rsidRDefault="001E09A6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B57A4A" w:rsidRPr="00C06B4B" w14:paraId="201D1908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D81494B" w14:textId="1076FFF7" w:rsidR="00B57A4A" w:rsidRPr="00AB490C" w:rsidRDefault="00B57A4A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3E5BE7A" w14:textId="6C30F98A" w:rsidR="00B57A4A" w:rsidRPr="00AB490C" w:rsidRDefault="00B57A4A" w:rsidP="00BA6C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7FC92E73" w14:textId="348287ED" w:rsidR="001E09A6" w:rsidRPr="00AB490C" w:rsidRDefault="001E09A6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Made tracks </w:t>
            </w:r>
            <w:r w:rsidR="00D2097F">
              <w:rPr>
                <w:i w:val="0"/>
                <w:iCs w:val="0"/>
                <w:sz w:val="28"/>
                <w:szCs w:val="28"/>
                <w:lang w:val="en-US"/>
              </w:rPr>
              <w:t xml:space="preserve">and holders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for two spinnaker poles on the front of the mast</w:t>
            </w:r>
          </w:p>
        </w:tc>
        <w:tc>
          <w:tcPr>
            <w:tcW w:w="2125" w:type="dxa"/>
          </w:tcPr>
          <w:p w14:paraId="6407F3B3" w14:textId="77777777" w:rsidR="00B57A4A" w:rsidRPr="00AB490C" w:rsidRDefault="00B57A4A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1E09A6" w:rsidRPr="00C06B4B" w14:paraId="6A4F9A98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20EFA63" w14:textId="77777777" w:rsidR="001E09A6" w:rsidRPr="00AB490C" w:rsidRDefault="001E09A6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33A86089" w14:textId="77777777" w:rsidR="001E09A6" w:rsidRPr="00AB490C" w:rsidRDefault="001E09A6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5D8C46ED" w14:textId="35CBE0DB" w:rsidR="001E09A6" w:rsidRPr="00AB490C" w:rsidRDefault="001E09A6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Bought two new spinnaker poles and a jockey pole</w:t>
            </w:r>
            <w:r w:rsidR="00031F79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with quick fittings</w:t>
            </w:r>
          </w:p>
        </w:tc>
        <w:tc>
          <w:tcPr>
            <w:tcW w:w="2125" w:type="dxa"/>
          </w:tcPr>
          <w:p w14:paraId="6989E629" w14:textId="77777777" w:rsidR="001E09A6" w:rsidRPr="00AB490C" w:rsidRDefault="001E09A6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1E09A6" w:rsidRPr="00D2097F" w14:paraId="77C1F099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9609CB4" w14:textId="77777777" w:rsidR="001E09A6" w:rsidRPr="00AB490C" w:rsidRDefault="001E09A6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7A685C29" w14:textId="77777777" w:rsidR="001E09A6" w:rsidRPr="00AB490C" w:rsidRDefault="001E09A6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Rigging</w:t>
            </w:r>
          </w:p>
        </w:tc>
        <w:tc>
          <w:tcPr>
            <w:tcW w:w="5701" w:type="dxa"/>
          </w:tcPr>
          <w:p w14:paraId="10A488A2" w14:textId="1CAA3E6F" w:rsidR="001E09A6" w:rsidRPr="00AB490C" w:rsidRDefault="00D2097F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a Walder boom breaker </w:t>
            </w:r>
            <w:r w:rsidR="001E09A6">
              <w:rPr>
                <w:i w:val="0"/>
                <w:iCs w:val="0"/>
                <w:sz w:val="28"/>
                <w:szCs w:val="28"/>
                <w:lang w:val="en-US"/>
              </w:rPr>
              <w:t>for downwind sailing</w:t>
            </w:r>
            <w:r w:rsidR="0073502B">
              <w:rPr>
                <w:i w:val="0"/>
                <w:iCs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131A6C85" w14:textId="249ABD32" w:rsidR="001E09A6" w:rsidRPr="00AB490C" w:rsidRDefault="00D2097F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Walder</w:t>
            </w:r>
          </w:p>
        </w:tc>
      </w:tr>
      <w:tr w:rsidR="001546BE" w:rsidRPr="00850517" w14:paraId="4450A8EE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0DC1D4A" w14:textId="0A1963FD" w:rsidR="001546BE" w:rsidRPr="00AB490C" w:rsidRDefault="001546BE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 w:rsidR="00031F79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675C4C2A" w14:textId="77777777" w:rsidR="001546BE" w:rsidRPr="00AB490C" w:rsidRDefault="001546BE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Sails</w:t>
            </w:r>
          </w:p>
        </w:tc>
        <w:tc>
          <w:tcPr>
            <w:tcW w:w="5701" w:type="dxa"/>
          </w:tcPr>
          <w:p w14:paraId="01D75541" w14:textId="77777777" w:rsidR="001546BE" w:rsidRDefault="001546BE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New </w:t>
            </w:r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main</w:t>
            </w:r>
            <w:r w:rsidR="00D662D2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 xml:space="preserve">sail </w:t>
            </w:r>
            <w:r w:rsidR="00D662D2">
              <w:rPr>
                <w:i w:val="0"/>
                <w:iCs w:val="0"/>
                <w:sz w:val="28"/>
                <w:szCs w:val="28"/>
                <w:lang w:val="en-US"/>
              </w:rPr>
              <w:t>(</w:t>
            </w:r>
            <w:r w:rsidR="0073502B" w:rsidRPr="0073502B">
              <w:rPr>
                <w:sz w:val="28"/>
                <w:szCs w:val="28"/>
                <w:lang w:val="en-US"/>
              </w:rPr>
              <w:t>3Di OCEAN 330</w:t>
            </w:r>
            <w:r w:rsidR="0073502B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="0073502B" w:rsidRPr="0073502B">
              <w:rPr>
                <w:sz w:val="28"/>
                <w:szCs w:val="28"/>
                <w:lang w:val="en-US"/>
              </w:rPr>
              <w:t>NORDAC</w:t>
            </w:r>
            <w:proofErr w:type="spellEnd"/>
            <w:r w:rsidR="0073502B" w:rsidRPr="0073502B">
              <w:rPr>
                <w:sz w:val="28"/>
                <w:szCs w:val="28"/>
                <w:lang w:val="en-US"/>
              </w:rPr>
              <w:t xml:space="preserve"> </w:t>
            </w:r>
            <w:r w:rsidR="0073502B" w:rsidRPr="0073502B">
              <w:rPr>
                <w:i w:val="0"/>
                <w:iCs w:val="0"/>
                <w:sz w:val="28"/>
                <w:szCs w:val="28"/>
                <w:lang w:val="en-US"/>
              </w:rPr>
              <w:t xml:space="preserve">22,400 </w:t>
            </w:r>
            <w:proofErr w:type="spellStart"/>
            <w:r w:rsidR="0073502B" w:rsidRPr="0073502B">
              <w:rPr>
                <w:i w:val="0"/>
                <w:iCs w:val="0"/>
                <w:sz w:val="28"/>
                <w:szCs w:val="28"/>
                <w:lang w:val="en-US"/>
              </w:rPr>
              <w:t>Dp</w:t>
            </w:r>
            <w:proofErr w:type="spellEnd"/>
            <w:r w:rsidR="00D662D2">
              <w:rPr>
                <w:i w:val="0"/>
                <w:iCs w:val="0"/>
                <w:sz w:val="28"/>
                <w:szCs w:val="28"/>
                <w:lang w:val="en-US"/>
              </w:rPr>
              <w:t>)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and </w:t>
            </w:r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genoa</w:t>
            </w:r>
            <w:r w:rsidR="0073502B">
              <w:rPr>
                <w:i w:val="0"/>
                <w:iCs w:val="0"/>
                <w:sz w:val="28"/>
                <w:szCs w:val="28"/>
                <w:lang w:val="en-US"/>
              </w:rPr>
              <w:t xml:space="preserve"> (</w:t>
            </w:r>
            <w:r w:rsidR="0073502B" w:rsidRPr="0073502B">
              <w:rPr>
                <w:sz w:val="28"/>
                <w:szCs w:val="28"/>
                <w:lang w:val="en-US"/>
              </w:rPr>
              <w:t xml:space="preserve">3Di OCEAN 330 </w:t>
            </w:r>
            <w:proofErr w:type="spellStart"/>
            <w:r w:rsidR="0073502B" w:rsidRPr="0073502B">
              <w:rPr>
                <w:sz w:val="28"/>
                <w:szCs w:val="28"/>
                <w:lang w:val="en-US"/>
              </w:rPr>
              <w:t>NORDAC</w:t>
            </w:r>
            <w:proofErr w:type="spellEnd"/>
            <w:r w:rsidR="0073502B" w:rsidRPr="0073502B">
              <w:rPr>
                <w:sz w:val="28"/>
                <w:szCs w:val="28"/>
                <w:lang w:val="en-US"/>
              </w:rPr>
              <w:t xml:space="preserve"> 23,800 </w:t>
            </w:r>
            <w:proofErr w:type="spellStart"/>
            <w:r w:rsidR="0073502B" w:rsidRPr="0073502B">
              <w:rPr>
                <w:sz w:val="28"/>
                <w:szCs w:val="28"/>
                <w:lang w:val="en-US"/>
              </w:rPr>
              <w:t>Dp</w:t>
            </w:r>
            <w:proofErr w:type="spellEnd"/>
            <w:r w:rsidR="00370D43">
              <w:rPr>
                <w:sz w:val="28"/>
                <w:szCs w:val="28"/>
                <w:lang w:val="en-US"/>
              </w:rPr>
              <w:t xml:space="preserve"> </w:t>
            </w:r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 xml:space="preserve">and </w:t>
            </w:r>
            <w:proofErr w:type="spellStart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gennacker</w:t>
            </w:r>
            <w:proofErr w:type="spellEnd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NorLon</w:t>
            </w:r>
            <w:proofErr w:type="spellEnd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 xml:space="preserve"> NY</w:t>
            </w:r>
            <w:proofErr w:type="gramStart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150,  1</w:t>
            </w:r>
            <w:proofErr w:type="gramEnd"/>
            <w:r w:rsidR="00370D43">
              <w:rPr>
                <w:i w:val="0"/>
                <w:iCs w:val="0"/>
                <w:sz w:val="28"/>
                <w:szCs w:val="28"/>
                <w:lang w:val="en-US"/>
              </w:rPr>
              <w:t>,5 oz)</w:t>
            </w:r>
          </w:p>
          <w:p w14:paraId="5AE2CE82" w14:textId="29881E6B" w:rsidR="00796C11" w:rsidRPr="00370D43" w:rsidRDefault="00796C11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Furling main sail, </w:t>
            </w:r>
            <w:proofErr w:type="gramStart"/>
            <w:r>
              <w:rPr>
                <w:i w:val="0"/>
                <w:iCs w:val="0"/>
                <w:sz w:val="28"/>
                <w:szCs w:val="28"/>
                <w:lang w:val="en-US"/>
              </w:rPr>
              <w:t>top down</w:t>
            </w:r>
            <w:proofErr w:type="gram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furling system for 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gennacker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and code zero.</w:t>
            </w:r>
          </w:p>
        </w:tc>
        <w:tc>
          <w:tcPr>
            <w:tcW w:w="2125" w:type="dxa"/>
          </w:tcPr>
          <w:p w14:paraId="4A19369B" w14:textId="68E9EB59" w:rsidR="001546BE" w:rsidRPr="00AB490C" w:rsidRDefault="003A46AE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North Sails</w:t>
            </w:r>
          </w:p>
        </w:tc>
      </w:tr>
      <w:tr w:rsidR="001546BE" w:rsidRPr="00C06B4B" w14:paraId="5196A4B1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56D9D62" w14:textId="0A81983E" w:rsidR="001546BE" w:rsidRPr="00AB490C" w:rsidRDefault="001546BE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 w:rsidR="00031F79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393B9A29" w14:textId="77777777" w:rsidR="001546BE" w:rsidRPr="00AB490C" w:rsidRDefault="001546BE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Sails</w:t>
            </w:r>
          </w:p>
        </w:tc>
        <w:tc>
          <w:tcPr>
            <w:tcW w:w="5701" w:type="dxa"/>
          </w:tcPr>
          <w:p w14:paraId="3E95DD67" w14:textId="64E88AE8" w:rsidR="001546BE" w:rsidRPr="00AB490C" w:rsidRDefault="001546BE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Re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cut</w:t>
            </w:r>
            <w:r w:rsidR="000D09F5">
              <w:rPr>
                <w:i w:val="0"/>
                <w:iCs w:val="0"/>
                <w:sz w:val="28"/>
                <w:szCs w:val="28"/>
                <w:lang w:val="en-US"/>
              </w:rPr>
              <w:t xml:space="preserve"> the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code zero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and jib</w:t>
            </w:r>
            <w:r w:rsidR="000D09F5">
              <w:rPr>
                <w:i w:val="0"/>
                <w:iCs w:val="0"/>
                <w:sz w:val="28"/>
                <w:szCs w:val="28"/>
                <w:lang w:val="en-US"/>
              </w:rPr>
              <w:t xml:space="preserve"> to the new mast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design</w:t>
            </w:r>
          </w:p>
        </w:tc>
        <w:tc>
          <w:tcPr>
            <w:tcW w:w="2125" w:type="dxa"/>
          </w:tcPr>
          <w:p w14:paraId="165B8F56" w14:textId="77777777" w:rsidR="001546BE" w:rsidRPr="00AB490C" w:rsidRDefault="001546BE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3A5271" w:rsidRPr="00D2097F" w14:paraId="7A660780" w14:textId="77777777" w:rsidTr="00DC5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C47B10D" w14:textId="77777777" w:rsidR="003A5271" w:rsidRPr="00AB490C" w:rsidRDefault="003A5271" w:rsidP="00DC5BDA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35600662" w14:textId="77777777" w:rsidR="003A5271" w:rsidRPr="00AB490C" w:rsidRDefault="003A5271" w:rsidP="00DC5BD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3FE19C18" w14:textId="373ABECC" w:rsidR="003A5271" w:rsidRPr="00AB490C" w:rsidRDefault="003A5271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the bow thruster gear box and propellers</w:t>
            </w:r>
          </w:p>
        </w:tc>
        <w:tc>
          <w:tcPr>
            <w:tcW w:w="2125" w:type="dxa"/>
          </w:tcPr>
          <w:p w14:paraId="4D2E0AED" w14:textId="77777777" w:rsidR="003A5271" w:rsidRPr="00AB490C" w:rsidRDefault="003A5271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MaxPower</w:t>
            </w:r>
          </w:p>
        </w:tc>
      </w:tr>
      <w:tr w:rsidR="00370D43" w:rsidRPr="00C06B4B" w14:paraId="3018143D" w14:textId="77777777" w:rsidTr="00DC5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81DEB5C" w14:textId="77777777" w:rsidR="00370D43" w:rsidRPr="00AB490C" w:rsidRDefault="00370D43" w:rsidP="00DC5BDA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4EDAD4EE" w14:textId="77777777" w:rsidR="00370D43" w:rsidRPr="00AB490C" w:rsidRDefault="00370D43" w:rsidP="00DC5BD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3C278441" w14:textId="4825C630" w:rsidR="00370D43" w:rsidRPr="00AB490C" w:rsidRDefault="003A5271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Cleaned the diesel tank inside by hand</w:t>
            </w:r>
          </w:p>
        </w:tc>
        <w:tc>
          <w:tcPr>
            <w:tcW w:w="2125" w:type="dxa"/>
          </w:tcPr>
          <w:p w14:paraId="53098AA1" w14:textId="4DCA88EB" w:rsidR="00370D43" w:rsidRPr="00AB490C" w:rsidRDefault="00370D43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B57A4A" w:rsidRPr="00C06B4B" w14:paraId="162820C5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2FE5B58" w14:textId="27219D52" w:rsidR="00B57A4A" w:rsidRPr="00AB490C" w:rsidRDefault="00B57A4A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 w:rsidR="004C041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7302E6E7" w14:textId="53F0DADF" w:rsidR="00B57A4A" w:rsidRPr="00AB490C" w:rsidRDefault="00B57A4A" w:rsidP="00BA6C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51612501" w14:textId="7ACD23BB" w:rsidR="00B57A4A" w:rsidRPr="00AB490C" w:rsidRDefault="003D71C3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Replaced all four engine mounts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for main engine</w:t>
            </w:r>
          </w:p>
        </w:tc>
        <w:tc>
          <w:tcPr>
            <w:tcW w:w="2125" w:type="dxa"/>
          </w:tcPr>
          <w:p w14:paraId="16D5764D" w14:textId="77777777" w:rsidR="00B57A4A" w:rsidRPr="00AB490C" w:rsidRDefault="00B57A4A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3D71C3" w:rsidRPr="00031F79" w14:paraId="0A279420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EB52DE9" w14:textId="5878D42E" w:rsidR="003D71C3" w:rsidRPr="00AB490C" w:rsidRDefault="003D71C3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 w:rsidR="004C041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37AF335D" w14:textId="58361CC8" w:rsidR="003D71C3" w:rsidRPr="00AB490C" w:rsidRDefault="003D71C3" w:rsidP="00BA6C1E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57524A08" w14:textId="7B7402D9" w:rsidR="003D71C3" w:rsidRPr="00AB490C" w:rsidRDefault="00AD3751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Bought new gearbox and installed</w:t>
            </w:r>
            <w:r w:rsidR="003A46AE">
              <w:rPr>
                <w:i w:val="0"/>
                <w:iCs w:val="0"/>
                <w:sz w:val="28"/>
                <w:szCs w:val="28"/>
                <w:lang w:val="en-US"/>
              </w:rPr>
              <w:t>. Gear ratio 2,14</w:t>
            </w:r>
          </w:p>
        </w:tc>
        <w:tc>
          <w:tcPr>
            <w:tcW w:w="2125" w:type="dxa"/>
          </w:tcPr>
          <w:p w14:paraId="0AEEE72E" w14:textId="39B8E9C8" w:rsidR="003D71C3" w:rsidRPr="00AB490C" w:rsidRDefault="003A46AE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Kamzaki KM4A2</w:t>
            </w:r>
          </w:p>
        </w:tc>
      </w:tr>
      <w:tr w:rsidR="003D71C3" w:rsidRPr="00C06B4B" w14:paraId="00FA42D7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18DD58C" w14:textId="37F617FC" w:rsidR="003D71C3" w:rsidRPr="00AB490C" w:rsidRDefault="003D71C3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 w:rsidR="002C2A8F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</w:t>
            </w: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2C2A8F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–20</w:t>
            </w:r>
            <w:r w:rsidR="008C673A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24</w:t>
            </w:r>
          </w:p>
        </w:tc>
        <w:tc>
          <w:tcPr>
            <w:tcW w:w="2025" w:type="dxa"/>
          </w:tcPr>
          <w:p w14:paraId="6946625A" w14:textId="5A418C1C" w:rsidR="003D71C3" w:rsidRPr="00AB490C" w:rsidRDefault="003D71C3" w:rsidP="003D71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4C3818B2" w14:textId="4AA47566" w:rsidR="003D71C3" w:rsidRPr="00AB490C" w:rsidRDefault="00C06B4B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F</w:t>
            </w:r>
            <w:r w:rsidR="003D71C3" w:rsidRPr="00AB490C">
              <w:rPr>
                <w:i w:val="0"/>
                <w:iCs w:val="0"/>
                <w:sz w:val="28"/>
                <w:szCs w:val="28"/>
                <w:lang w:val="en-US"/>
              </w:rPr>
              <w:t>ull service every year according to service schedule</w:t>
            </w:r>
          </w:p>
        </w:tc>
        <w:tc>
          <w:tcPr>
            <w:tcW w:w="2125" w:type="dxa"/>
          </w:tcPr>
          <w:p w14:paraId="1F184420" w14:textId="77777777" w:rsidR="003D71C3" w:rsidRPr="00AB490C" w:rsidRDefault="003D71C3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8B7435" w:rsidRPr="00031F79" w14:paraId="53DB1E66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9B9BDD4" w14:textId="06A44584" w:rsidR="008B7435" w:rsidRPr="008B7435" w:rsidRDefault="008B7435" w:rsidP="00BA6C1E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8B7435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35B41FC5" w14:textId="210A0237" w:rsidR="008B7435" w:rsidRPr="008B7435" w:rsidRDefault="008B7435" w:rsidP="003D71C3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5A33936B" w14:textId="24672FCA" w:rsidR="008B7435" w:rsidRPr="008B7435" w:rsidRDefault="00AD3751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new</w:t>
            </w:r>
            <w:r w:rsidR="008B7435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>propell</w:t>
            </w:r>
            <w:r w:rsidR="0029168A">
              <w:rPr>
                <w:i w:val="0"/>
                <w:iCs w:val="0"/>
                <w:sz w:val="28"/>
                <w:szCs w:val="28"/>
                <w:lang w:val="en-US"/>
              </w:rPr>
              <w:t>e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 xml:space="preserve">r </w:t>
            </w:r>
            <w:r w:rsidR="008B7435">
              <w:rPr>
                <w:i w:val="0"/>
                <w:iCs w:val="0"/>
                <w:sz w:val="28"/>
                <w:szCs w:val="28"/>
                <w:lang w:val="en-US"/>
              </w:rPr>
              <w:t>MaxProp</w:t>
            </w:r>
            <w:r w:rsidR="00850517">
              <w:rPr>
                <w:i w:val="0"/>
                <w:iCs w:val="0"/>
                <w:sz w:val="28"/>
                <w:szCs w:val="28"/>
                <w:lang w:val="en-US"/>
              </w:rPr>
              <w:t xml:space="preserve"> EASY</w:t>
            </w:r>
            <w:r w:rsidR="008B7435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4-</w:t>
            </w:r>
            <w:r w:rsidR="00850517">
              <w:rPr>
                <w:i w:val="0"/>
                <w:iCs w:val="0"/>
                <w:sz w:val="28"/>
                <w:szCs w:val="28"/>
                <w:lang w:val="en-US"/>
              </w:rPr>
              <w:t>blade 22´´</w:t>
            </w:r>
          </w:p>
        </w:tc>
        <w:tc>
          <w:tcPr>
            <w:tcW w:w="2125" w:type="dxa"/>
          </w:tcPr>
          <w:p w14:paraId="07AB5B52" w14:textId="1AD71C83" w:rsidR="008B7435" w:rsidRPr="008B7435" w:rsidRDefault="0029168A" w:rsidP="00B57A4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MaxProp EASY 4-blade 22´´</w:t>
            </w:r>
          </w:p>
        </w:tc>
      </w:tr>
      <w:tr w:rsidR="007C2C78" w:rsidRPr="00C06B4B" w14:paraId="2D3FEF62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6763F3D" w14:textId="77777777" w:rsidR="007C2C78" w:rsidRPr="008B7435" w:rsidRDefault="007C2C78" w:rsidP="000264A6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7164C8F2" w14:textId="77777777" w:rsidR="007C2C78" w:rsidRPr="008B7435" w:rsidRDefault="007C2C78" w:rsidP="000264A6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427DD830" w14:textId="4222ED61" w:rsidR="007C2C78" w:rsidRPr="008B7435" w:rsidRDefault="007C2C78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Aligned the engine plus the propeller shaft </w:t>
            </w:r>
            <w:r w:rsidR="004D73E2">
              <w:rPr>
                <w:i w:val="0"/>
                <w:iCs w:val="0"/>
                <w:sz w:val="28"/>
                <w:szCs w:val="28"/>
                <w:lang w:val="en-US"/>
              </w:rPr>
              <w:t>to prevent against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vibrations and correct angles</w:t>
            </w:r>
          </w:p>
        </w:tc>
        <w:tc>
          <w:tcPr>
            <w:tcW w:w="2125" w:type="dxa"/>
          </w:tcPr>
          <w:p w14:paraId="70DB6F0B" w14:textId="77777777" w:rsidR="007C2C78" w:rsidRPr="008B7435" w:rsidRDefault="007C2C78" w:rsidP="000264A6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C8083AB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18A4799" w14:textId="1654085D" w:rsidR="00235825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0E99F02" w14:textId="30D18B30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7D85F540" w14:textId="71D57B23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Painted the propeller with Propspeed</w:t>
            </w:r>
          </w:p>
        </w:tc>
        <w:tc>
          <w:tcPr>
            <w:tcW w:w="2125" w:type="dxa"/>
          </w:tcPr>
          <w:p w14:paraId="171E9D2D" w14:textId="77777777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20539841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2D24C54" w14:textId="77777777" w:rsidR="00235825" w:rsidRPr="008B743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8C7174B" w14:textId="77777777" w:rsidR="00235825" w:rsidRPr="008B743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38D58950" w14:textId="567A2DF0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Changed the engine starting panel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in cockpit (previous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hour meter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 not working)</w:t>
            </w:r>
          </w:p>
        </w:tc>
        <w:tc>
          <w:tcPr>
            <w:tcW w:w="2125" w:type="dxa"/>
          </w:tcPr>
          <w:p w14:paraId="73019F92" w14:textId="77777777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20C83F1D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FD0C8B0" w14:textId="725AA077" w:rsidR="00235825" w:rsidRPr="008B743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37B004C5" w14:textId="694C146E" w:rsidR="00235825" w:rsidRPr="008B743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76B3C4B7" w14:textId="4E8F6C02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bushings for the propeller shaft</w:t>
            </w:r>
          </w:p>
        </w:tc>
        <w:tc>
          <w:tcPr>
            <w:tcW w:w="2125" w:type="dxa"/>
          </w:tcPr>
          <w:p w14:paraId="698EA7CC" w14:textId="77777777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436C5869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E044544" w14:textId="77777777" w:rsidR="00235825" w:rsidRPr="008B743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14E20DE8" w14:textId="77777777" w:rsidR="00235825" w:rsidRPr="008B743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Engine</w:t>
            </w:r>
          </w:p>
        </w:tc>
        <w:tc>
          <w:tcPr>
            <w:tcW w:w="5701" w:type="dxa"/>
          </w:tcPr>
          <w:p w14:paraId="3F3C4CB5" w14:textId="53479D89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pressure T-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guage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in top of Racor filter</w:t>
            </w:r>
          </w:p>
        </w:tc>
        <w:tc>
          <w:tcPr>
            <w:tcW w:w="2125" w:type="dxa"/>
          </w:tcPr>
          <w:p w14:paraId="075783EA" w14:textId="77777777" w:rsidR="00235825" w:rsidRPr="008B743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8C673A" w:rsidRPr="00C06B4B" w14:paraId="7E915D58" w14:textId="77777777" w:rsidTr="00DC5B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9A46BDF" w14:textId="24F83DD6" w:rsidR="008C673A" w:rsidRPr="00AB490C" w:rsidRDefault="008C673A" w:rsidP="00DC5BDA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13CB3D68" w14:textId="77777777" w:rsidR="008C673A" w:rsidRPr="00AB490C" w:rsidRDefault="008C673A" w:rsidP="00DC5BDA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Generator</w:t>
            </w:r>
          </w:p>
        </w:tc>
        <w:tc>
          <w:tcPr>
            <w:tcW w:w="5701" w:type="dxa"/>
          </w:tcPr>
          <w:p w14:paraId="76FF733A" w14:textId="57DBD125" w:rsidR="008C673A" w:rsidRPr="00AB490C" w:rsidRDefault="008C673A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bent hose for cooling system</w:t>
            </w:r>
          </w:p>
        </w:tc>
        <w:tc>
          <w:tcPr>
            <w:tcW w:w="2125" w:type="dxa"/>
          </w:tcPr>
          <w:p w14:paraId="40F47DF8" w14:textId="77777777" w:rsidR="008C673A" w:rsidRPr="00AB490C" w:rsidRDefault="008C673A" w:rsidP="00DC5BDA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CD7E0DC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9A00BB5" w14:textId="18281FB1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6BEDFC7D" w14:textId="5DB928B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Generator</w:t>
            </w:r>
          </w:p>
        </w:tc>
        <w:tc>
          <w:tcPr>
            <w:tcW w:w="5701" w:type="dxa"/>
          </w:tcPr>
          <w:p w14:paraId="23FC2A2B" w14:textId="49F281D4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Renovated the fuel pump and the fuel regulation system including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replacing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the 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injector</w:t>
            </w:r>
          </w:p>
        </w:tc>
        <w:tc>
          <w:tcPr>
            <w:tcW w:w="2125" w:type="dxa"/>
          </w:tcPr>
          <w:p w14:paraId="1BEA76AF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83A50BF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6F8B7E0" w14:textId="4F49DFA6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EB2D3B6" w14:textId="2B406DC8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Generator</w:t>
            </w:r>
          </w:p>
        </w:tc>
        <w:tc>
          <w:tcPr>
            <w:tcW w:w="5701" w:type="dxa"/>
          </w:tcPr>
          <w:p w14:paraId="7D709D98" w14:textId="495FE8DF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Moved the sea cock for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the water intake for the cooling water</w:t>
            </w:r>
          </w:p>
        </w:tc>
        <w:tc>
          <w:tcPr>
            <w:tcW w:w="2125" w:type="dxa"/>
          </w:tcPr>
          <w:p w14:paraId="645ABE10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226D186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BB06644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9500DE6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Generator</w:t>
            </w:r>
          </w:p>
        </w:tc>
        <w:tc>
          <w:tcPr>
            <w:tcW w:w="5701" w:type="dxa"/>
          </w:tcPr>
          <w:p w14:paraId="0F323089" w14:textId="3ECE5B30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Serviced and changed several parts on the generator</w:t>
            </w:r>
          </w:p>
        </w:tc>
        <w:tc>
          <w:tcPr>
            <w:tcW w:w="2125" w:type="dxa"/>
          </w:tcPr>
          <w:p w14:paraId="137CB48A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5C94F6B7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858C95B" w14:textId="3B9336A9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6131827F" w14:textId="6378E3B9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Generator</w:t>
            </w:r>
          </w:p>
        </w:tc>
        <w:tc>
          <w:tcPr>
            <w:tcW w:w="5701" w:type="dxa"/>
          </w:tcPr>
          <w:p w14:paraId="43682531" w14:textId="101A700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Replaced the control panel display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at the nav station</w:t>
            </w:r>
          </w:p>
        </w:tc>
        <w:tc>
          <w:tcPr>
            <w:tcW w:w="2125" w:type="dxa"/>
          </w:tcPr>
          <w:p w14:paraId="0D67A797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A31F5AA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618A9EA" w14:textId="31F6C935" w:rsidR="00235825" w:rsidRPr="003476DA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3476DA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0B3B4AFB" w14:textId="379D0318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Hull</w:t>
            </w:r>
          </w:p>
        </w:tc>
        <w:tc>
          <w:tcPr>
            <w:tcW w:w="5701" w:type="dxa"/>
          </w:tcPr>
          <w:p w14:paraId="7CB831E8" w14:textId="55490EC1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Deep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cleaned and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polished hull sides</w:t>
            </w:r>
          </w:p>
        </w:tc>
        <w:tc>
          <w:tcPr>
            <w:tcW w:w="2125" w:type="dxa"/>
          </w:tcPr>
          <w:p w14:paraId="415F905C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CC598D7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F772045" w14:textId="6C07C405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481DDC4B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Hull</w:t>
            </w:r>
          </w:p>
        </w:tc>
        <w:tc>
          <w:tcPr>
            <w:tcW w:w="5701" w:type="dxa"/>
          </w:tcPr>
          <w:p w14:paraId="3C99125F" w14:textId="40C87AB5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Applied new bottom paint of commercial ship quality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, International.</w:t>
            </w:r>
          </w:p>
        </w:tc>
        <w:tc>
          <w:tcPr>
            <w:tcW w:w="2125" w:type="dxa"/>
          </w:tcPr>
          <w:p w14:paraId="57629A4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C476F70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78953CF" w14:textId="143399F7" w:rsidR="00235825" w:rsidRPr="009A69A9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0A60FC4D" w14:textId="03EFECEE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Hull</w:t>
            </w:r>
          </w:p>
        </w:tc>
        <w:tc>
          <w:tcPr>
            <w:tcW w:w="5701" w:type="dxa"/>
          </w:tcPr>
          <w:p w14:paraId="45BBD01E" w14:textId="66183BA2" w:rsidR="00235825" w:rsidRDefault="00C06B4B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 xml:space="preserve"> the swimming platform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motor, 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 xml:space="preserve">mechanics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and GRP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on starboard sid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e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.</w:t>
            </w:r>
          </w:p>
        </w:tc>
        <w:tc>
          <w:tcPr>
            <w:tcW w:w="2125" w:type="dxa"/>
          </w:tcPr>
          <w:p w14:paraId="512BE6F0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3CC3FFA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9B238B3" w14:textId="77777777" w:rsidR="00235825" w:rsidRPr="009A69A9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253620F7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Hull</w:t>
            </w:r>
          </w:p>
        </w:tc>
        <w:tc>
          <w:tcPr>
            <w:tcW w:w="5701" w:type="dxa"/>
          </w:tcPr>
          <w:p w14:paraId="289B79D3" w14:textId="7D7EDA20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Renovated the cockpit arch and sealed the bases against water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intake</w:t>
            </w:r>
          </w:p>
        </w:tc>
        <w:tc>
          <w:tcPr>
            <w:tcW w:w="2125" w:type="dxa"/>
          </w:tcPr>
          <w:p w14:paraId="6F9D622D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B2BB1CB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5357675" w14:textId="64CA5FFB" w:rsidR="00235825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</w:t>
            </w:r>
          </w:p>
        </w:tc>
        <w:tc>
          <w:tcPr>
            <w:tcW w:w="2025" w:type="dxa"/>
          </w:tcPr>
          <w:p w14:paraId="1F0E6CB5" w14:textId="42D10A0F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Hull</w:t>
            </w:r>
          </w:p>
        </w:tc>
        <w:tc>
          <w:tcPr>
            <w:tcW w:w="5701" w:type="dxa"/>
          </w:tcPr>
          <w:p w14:paraId="076D0C16" w14:textId="687BAE2C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all sea cocks with new brass sea cocks</w:t>
            </w:r>
          </w:p>
        </w:tc>
        <w:tc>
          <w:tcPr>
            <w:tcW w:w="2125" w:type="dxa"/>
          </w:tcPr>
          <w:p w14:paraId="7D75618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05C91D2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D1EBA19" w14:textId="53927D91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025" w:type="dxa"/>
          </w:tcPr>
          <w:p w14:paraId="5ED630B0" w14:textId="20DC09E9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Bow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>Truster</w:t>
            </w:r>
          </w:p>
        </w:tc>
        <w:tc>
          <w:tcPr>
            <w:tcW w:w="5701" w:type="dxa"/>
          </w:tcPr>
          <w:p w14:paraId="5A16C772" w14:textId="7E1E32AB" w:rsidR="00235825" w:rsidRPr="00AB490C" w:rsidRDefault="00C06B4B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Replaced the gearbox and 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both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propeller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s</w:t>
            </w:r>
          </w:p>
        </w:tc>
        <w:tc>
          <w:tcPr>
            <w:tcW w:w="2125" w:type="dxa"/>
          </w:tcPr>
          <w:p w14:paraId="36EE55C1" w14:textId="33070890" w:rsidR="00235825" w:rsidRPr="00AB490C" w:rsidRDefault="00DD1978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Max Power</w:t>
            </w:r>
          </w:p>
        </w:tc>
      </w:tr>
      <w:tr w:rsidR="00DD1978" w:rsidRPr="00031F79" w14:paraId="1C3ABE34" w14:textId="77777777" w:rsidTr="0040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59E198E" w14:textId="77777777" w:rsidR="00DD1978" w:rsidRPr="00887881" w:rsidRDefault="00DD1978" w:rsidP="0040668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887881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1D4722A5" w14:textId="77777777" w:rsidR="00DD1978" w:rsidRDefault="00DD1978" w:rsidP="0040668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Electronics </w:t>
            </w:r>
          </w:p>
        </w:tc>
        <w:tc>
          <w:tcPr>
            <w:tcW w:w="5701" w:type="dxa"/>
          </w:tcPr>
          <w:p w14:paraId="4D08E769" w14:textId="77777777" w:rsidR="00DD1978" w:rsidRPr="00AB490C" w:rsidRDefault="00DD1978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2 new Raymarine Axiom pro 12 RV plotters with Navionics charts for Europe and Atlantic</w:t>
            </w:r>
          </w:p>
        </w:tc>
        <w:tc>
          <w:tcPr>
            <w:tcW w:w="2125" w:type="dxa"/>
          </w:tcPr>
          <w:p w14:paraId="69A28E52" w14:textId="77777777" w:rsidR="00DD1978" w:rsidRPr="00AB490C" w:rsidRDefault="00DD1978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Raymarine Axiom pro 12 RV</w:t>
            </w:r>
          </w:p>
        </w:tc>
      </w:tr>
      <w:tr w:rsidR="00DD1978" w:rsidRPr="00031F79" w14:paraId="6CD7FC59" w14:textId="77777777" w:rsidTr="0040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49F7F46" w14:textId="77777777" w:rsidR="00DD1978" w:rsidRPr="00BA092D" w:rsidRDefault="00DD1978" w:rsidP="0040668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BA092D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45E2649D" w14:textId="77777777" w:rsidR="00DD1978" w:rsidRDefault="00DD1978" w:rsidP="0040668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193AC01E" w14:textId="611F58B9" w:rsidR="00DD1978" w:rsidRPr="00AB490C" w:rsidRDefault="00DD1978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2 Raymarine multidisplay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instruments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for wind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, one in cockpit and one at nav station</w:t>
            </w:r>
          </w:p>
        </w:tc>
        <w:tc>
          <w:tcPr>
            <w:tcW w:w="2125" w:type="dxa"/>
          </w:tcPr>
          <w:p w14:paraId="7DE8F3A5" w14:textId="77777777" w:rsidR="00DD1978" w:rsidRPr="00AB490C" w:rsidRDefault="00DD1978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Raymarine multidisplay</w:t>
            </w:r>
          </w:p>
        </w:tc>
      </w:tr>
      <w:tr w:rsidR="00235825" w:rsidRPr="00242CF1" w14:paraId="56434CF1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81A7E28" w14:textId="2045EB02" w:rsidR="00235825" w:rsidRPr="00E868CE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E868CE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2B66BEBE" w14:textId="242599B2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1FB03C64" w14:textId="2C461E04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New Radar Quantum 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with doppler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functionality</w:t>
            </w:r>
          </w:p>
        </w:tc>
        <w:tc>
          <w:tcPr>
            <w:tcW w:w="2125" w:type="dxa"/>
          </w:tcPr>
          <w:p w14:paraId="4709991A" w14:textId="71D82B18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Quantum</w:t>
            </w:r>
          </w:p>
        </w:tc>
      </w:tr>
      <w:tr w:rsidR="00235825" w:rsidRPr="00C06B4B" w14:paraId="452A0004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F79206E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44DDFB7F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13060152" w14:textId="3CBAF632" w:rsidR="00235825" w:rsidRPr="00AB490C" w:rsidRDefault="00796C11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a new</w:t>
            </w:r>
            <w:r w:rsidR="00235825"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>B&amp;G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 VHF</w:t>
            </w:r>
          </w:p>
        </w:tc>
        <w:tc>
          <w:tcPr>
            <w:tcW w:w="2125" w:type="dxa"/>
          </w:tcPr>
          <w:p w14:paraId="686D5385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0C2ED8D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027A5CE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1C10B90A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48976902" w14:textId="37712FF5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Collected all instrumentation on a new 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n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avigation panel at the nav station</w:t>
            </w:r>
          </w:p>
        </w:tc>
        <w:tc>
          <w:tcPr>
            <w:tcW w:w="2125" w:type="dxa"/>
          </w:tcPr>
          <w:p w14:paraId="73A44A4A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3E208A5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8B64BC7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5485BAD7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295DAC60" w14:textId="35CFAEF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transponder through hull for Raymarine</w:t>
            </w:r>
          </w:p>
        </w:tc>
        <w:tc>
          <w:tcPr>
            <w:tcW w:w="2125" w:type="dxa"/>
          </w:tcPr>
          <w:p w14:paraId="09AAAE01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E8E708F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1239674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3D4FA081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32CD4FD4" w14:textId="10093109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a new compass in steering 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piedestal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port side</w:t>
            </w:r>
          </w:p>
        </w:tc>
        <w:tc>
          <w:tcPr>
            <w:tcW w:w="2125" w:type="dxa"/>
          </w:tcPr>
          <w:p w14:paraId="097C3F20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44DD543C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024D343" w14:textId="197B07E6" w:rsidR="00235825" w:rsidRPr="00AB490C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6FC95C32" w14:textId="1FEAC7CA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1AE2E679" w14:textId="0CFF63EE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Installed new AIS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transponder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class B</w:t>
            </w:r>
          </w:p>
        </w:tc>
        <w:tc>
          <w:tcPr>
            <w:tcW w:w="2125" w:type="dxa"/>
          </w:tcPr>
          <w:p w14:paraId="0DB070A0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8ACF4D8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8A650A1" w14:textId="779229EF" w:rsidR="00235825" w:rsidRPr="00AB490C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F701E2E" w14:textId="3D5FBF05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0B42C7EB" w14:textId="1D2FECC6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a new fusion radio with two separate zones</w:t>
            </w:r>
          </w:p>
        </w:tc>
        <w:tc>
          <w:tcPr>
            <w:tcW w:w="2125" w:type="dxa"/>
          </w:tcPr>
          <w:p w14:paraId="1BFC49EE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3E93ACF2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DC60946" w14:textId="0A624EB5" w:rsidR="00235825" w:rsidRPr="00AB490C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15E78FB" w14:textId="787230B8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2053F1A7" w14:textId="4FC4012C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Installed Wayfinder / iNav4you</w:t>
            </w:r>
          </w:p>
        </w:tc>
        <w:tc>
          <w:tcPr>
            <w:tcW w:w="2125" w:type="dxa"/>
          </w:tcPr>
          <w:p w14:paraId="4F6A5D8C" w14:textId="2D6DD844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Wayfinder / iNav4you</w:t>
            </w:r>
          </w:p>
        </w:tc>
      </w:tr>
      <w:tr w:rsidR="00235825" w:rsidRPr="00031F79" w14:paraId="172D1ABA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71902DD" w14:textId="73A4FF74" w:rsidR="00235825" w:rsidRPr="00AB490C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3</w:t>
            </w:r>
          </w:p>
        </w:tc>
        <w:tc>
          <w:tcPr>
            <w:tcW w:w="2025" w:type="dxa"/>
          </w:tcPr>
          <w:p w14:paraId="458FBF9C" w14:textId="763D7BD9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Electronics</w:t>
            </w:r>
          </w:p>
        </w:tc>
        <w:tc>
          <w:tcPr>
            <w:tcW w:w="5701" w:type="dxa"/>
          </w:tcPr>
          <w:p w14:paraId="36B6B005" w14:textId="2FC53921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Installed Starlink Global </w:t>
            </w:r>
          </w:p>
        </w:tc>
        <w:tc>
          <w:tcPr>
            <w:tcW w:w="2125" w:type="dxa"/>
          </w:tcPr>
          <w:p w14:paraId="198B7C52" w14:textId="3C2D8639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Starlink</w:t>
            </w:r>
          </w:p>
        </w:tc>
      </w:tr>
      <w:tr w:rsidR="00235825" w:rsidRPr="00C06B4B" w14:paraId="7BC31DEB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DD4D460" w14:textId="484E791E" w:rsidR="00235825" w:rsidRPr="00AB490C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38E413E8" w14:textId="05895BD4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Electricity</w:t>
            </w:r>
          </w:p>
        </w:tc>
        <w:tc>
          <w:tcPr>
            <w:tcW w:w="5701" w:type="dxa"/>
          </w:tcPr>
          <w:p w14:paraId="20DC8B7E" w14:textId="01948506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Changed all internal light bulbs to soft white LED, 0,7W and soft white / red 1W</w:t>
            </w:r>
          </w:p>
        </w:tc>
        <w:tc>
          <w:tcPr>
            <w:tcW w:w="2125" w:type="dxa"/>
          </w:tcPr>
          <w:p w14:paraId="47E01CF1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2B520A20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C0C2D8F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2023</w:t>
            </w:r>
          </w:p>
        </w:tc>
        <w:tc>
          <w:tcPr>
            <w:tcW w:w="2025" w:type="dxa"/>
          </w:tcPr>
          <w:p w14:paraId="4A3C6F7C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Electricity</w:t>
            </w:r>
          </w:p>
        </w:tc>
        <w:tc>
          <w:tcPr>
            <w:tcW w:w="5701" w:type="dxa"/>
          </w:tcPr>
          <w:p w14:paraId="0B8DCC28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new Hydrogenerator Watt &amp; Sea 300</w:t>
            </w:r>
          </w:p>
        </w:tc>
        <w:tc>
          <w:tcPr>
            <w:tcW w:w="2125" w:type="dxa"/>
          </w:tcPr>
          <w:p w14:paraId="59DDC16B" w14:textId="486168D9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Watt &amp; Sea 300</w:t>
            </w:r>
          </w:p>
        </w:tc>
      </w:tr>
      <w:tr w:rsidR="00235825" w:rsidRPr="00C06B4B" w14:paraId="0349AC7F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55B48D1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1A052F94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Electricity</w:t>
            </w:r>
          </w:p>
        </w:tc>
        <w:tc>
          <w:tcPr>
            <w:tcW w:w="5701" w:type="dxa"/>
          </w:tcPr>
          <w:p w14:paraId="53FEF657" w14:textId="3A7EE5FE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4 additional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(Reserve)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gel batteries of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totally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880Ah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>(Installed as a</w:t>
            </w:r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n </w:t>
            </w:r>
            <w:proofErr w:type="spellStart"/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>exra</w:t>
            </w:r>
            <w:proofErr w:type="spellEnd"/>
            <w:r w:rsidR="00796C11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battery bank feeding to the service batteries and controlled via Victron Smart Shunt DC/DC controller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>)</w:t>
            </w:r>
          </w:p>
        </w:tc>
        <w:tc>
          <w:tcPr>
            <w:tcW w:w="2125" w:type="dxa"/>
          </w:tcPr>
          <w:p w14:paraId="773D3C92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C06B4B" w:rsidRPr="00C06B4B" w14:paraId="7D115E8C" w14:textId="77777777" w:rsidTr="004066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E7D025C" w14:textId="2C8F016D" w:rsidR="00C06B4B" w:rsidRDefault="00C06B4B" w:rsidP="0040668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</w:t>
            </w: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4</w:t>
            </w:r>
          </w:p>
        </w:tc>
        <w:tc>
          <w:tcPr>
            <w:tcW w:w="2025" w:type="dxa"/>
          </w:tcPr>
          <w:p w14:paraId="4CD062A8" w14:textId="77777777" w:rsidR="00C06B4B" w:rsidRDefault="00C06B4B" w:rsidP="0040668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Electricity</w:t>
            </w:r>
          </w:p>
        </w:tc>
        <w:tc>
          <w:tcPr>
            <w:tcW w:w="5701" w:type="dxa"/>
          </w:tcPr>
          <w:p w14:paraId="71659BC6" w14:textId="5C2065C9" w:rsidR="00C06B4B" w:rsidRDefault="00C06B4B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4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new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service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batteries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of totally 92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0Ah</w:t>
            </w:r>
          </w:p>
        </w:tc>
        <w:tc>
          <w:tcPr>
            <w:tcW w:w="2125" w:type="dxa"/>
          </w:tcPr>
          <w:p w14:paraId="6215E57A" w14:textId="77777777" w:rsidR="00C06B4B" w:rsidRPr="00AB490C" w:rsidRDefault="00C06B4B" w:rsidP="0040668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307D5F4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C6B3690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8191584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Electricity</w:t>
            </w:r>
          </w:p>
        </w:tc>
        <w:tc>
          <w:tcPr>
            <w:tcW w:w="5701" w:type="dxa"/>
          </w:tcPr>
          <w:p w14:paraId="755B6CAD" w14:textId="2736599A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4 solar panels in two groups of 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>2 x 440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W and two Victron regulators</w:t>
            </w:r>
            <w:r w:rsidR="00C06B4B">
              <w:rPr>
                <w:i w:val="0"/>
                <w:iCs w:val="0"/>
                <w:sz w:val="28"/>
                <w:szCs w:val="28"/>
                <w:lang w:val="en-US"/>
              </w:rPr>
              <w:t xml:space="preserve"> under saloon floor</w:t>
            </w:r>
          </w:p>
        </w:tc>
        <w:tc>
          <w:tcPr>
            <w:tcW w:w="2125" w:type="dxa"/>
          </w:tcPr>
          <w:p w14:paraId="4F650F46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28CCE01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F3BA564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4E44A034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Heating</w:t>
            </w:r>
          </w:p>
        </w:tc>
        <w:tc>
          <w:tcPr>
            <w:tcW w:w="5701" w:type="dxa"/>
          </w:tcPr>
          <w:p w14:paraId="39C2D18B" w14:textId="7E17377E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Renovated the 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Webasto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heater system</w:t>
            </w:r>
          </w:p>
        </w:tc>
        <w:tc>
          <w:tcPr>
            <w:tcW w:w="2125" w:type="dxa"/>
          </w:tcPr>
          <w:p w14:paraId="01ED957F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2756CBD1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11FB4D6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186955E1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1C105967" w14:textId="586BA968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Bought 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6 New Spinlock 6D, 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life wests (PFD´s)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with MOB1 (5) and PLB3 (3) installed.</w:t>
            </w:r>
          </w:p>
        </w:tc>
        <w:tc>
          <w:tcPr>
            <w:tcW w:w="2125" w:type="dxa"/>
          </w:tcPr>
          <w:p w14:paraId="3A4294E4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24A3838F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18DE2C9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5B41FEC7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0DD7F642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all nonfunctioning fire extinguishers and installed a fire blanket in the galley</w:t>
            </w:r>
          </w:p>
        </w:tc>
        <w:tc>
          <w:tcPr>
            <w:tcW w:w="2125" w:type="dxa"/>
          </w:tcPr>
          <w:p w14:paraId="310EECE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75D9C73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75F60CE" w14:textId="10B46521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11167DA" w14:textId="573E5FB5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43CA0CCA" w14:textId="6D681B22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Installed new Danbuoy, Life sling, Jacklines, Searchlight, EPIRB </w:t>
            </w:r>
            <w:proofErr w:type="spellStart"/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etc</w:t>
            </w:r>
            <w:proofErr w:type="spellEnd"/>
          </w:p>
        </w:tc>
        <w:tc>
          <w:tcPr>
            <w:tcW w:w="2125" w:type="dxa"/>
          </w:tcPr>
          <w:p w14:paraId="39597155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E04FD43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A08CEBB" w14:textId="1DA42523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EEF9FE6" w14:textId="0EAAD56E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19D5E45E" w14:textId="05F6522D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Repacked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life raft </w:t>
            </w:r>
            <w:proofErr w:type="spellStart"/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Plasti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mo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good until 2026 </w:t>
            </w:r>
          </w:p>
        </w:tc>
        <w:tc>
          <w:tcPr>
            <w:tcW w:w="2125" w:type="dxa"/>
          </w:tcPr>
          <w:p w14:paraId="3DA6AB43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00435E73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A36CD97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379D067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233CE240" w14:textId="21CF12FA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Moved the life raft to the outside of the cockpit arch with a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 xml:space="preserve">new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stainless fitting</w:t>
            </w:r>
          </w:p>
        </w:tc>
        <w:tc>
          <w:tcPr>
            <w:tcW w:w="2125" w:type="dxa"/>
          </w:tcPr>
          <w:p w14:paraId="71C07B34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560B640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341D2CA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6F40828C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18DD15AB" w14:textId="71707CC2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Bought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one extra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VHF handset for safety</w:t>
            </w:r>
          </w:p>
        </w:tc>
        <w:tc>
          <w:tcPr>
            <w:tcW w:w="2125" w:type="dxa"/>
          </w:tcPr>
          <w:p w14:paraId="74950EAB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B0EB13D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06D858C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4A90E78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Safety</w:t>
            </w:r>
          </w:p>
        </w:tc>
        <w:tc>
          <w:tcPr>
            <w:tcW w:w="5701" w:type="dxa"/>
          </w:tcPr>
          <w:p w14:paraId="149CFDCB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Made a grab bag according to ARC+ standards</w:t>
            </w:r>
          </w:p>
        </w:tc>
        <w:tc>
          <w:tcPr>
            <w:tcW w:w="2125" w:type="dxa"/>
          </w:tcPr>
          <w:p w14:paraId="65C1134F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73CAB70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9F9A2A9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38E1EDFC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Steering</w:t>
            </w:r>
          </w:p>
        </w:tc>
        <w:tc>
          <w:tcPr>
            <w:tcW w:w="5701" w:type="dxa"/>
          </w:tcPr>
          <w:p w14:paraId="4E73A60D" w14:textId="21168335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all bearings for the rudder</w:t>
            </w:r>
          </w:p>
        </w:tc>
        <w:tc>
          <w:tcPr>
            <w:tcW w:w="2125" w:type="dxa"/>
          </w:tcPr>
          <w:p w14:paraId="45B621D4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AB490C" w14:paraId="416C43F5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57B65E1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5A002940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Steering</w:t>
            </w:r>
          </w:p>
        </w:tc>
        <w:tc>
          <w:tcPr>
            <w:tcW w:w="5701" w:type="dxa"/>
          </w:tcPr>
          <w:p w14:paraId="533B6526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new Hydrovane windvane</w:t>
            </w:r>
          </w:p>
        </w:tc>
        <w:tc>
          <w:tcPr>
            <w:tcW w:w="2125" w:type="dxa"/>
          </w:tcPr>
          <w:p w14:paraId="28A44809" w14:textId="6BE0F0A3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Hydrovane</w:t>
            </w:r>
          </w:p>
        </w:tc>
      </w:tr>
      <w:tr w:rsidR="00235825" w:rsidRPr="00C06B4B" w14:paraId="4DD8C816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7F4A97D" w14:textId="3EADB67E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4016E019" w14:textId="5ACFB9C5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Steering</w:t>
            </w:r>
          </w:p>
        </w:tc>
        <w:tc>
          <w:tcPr>
            <w:tcW w:w="5701" w:type="dxa"/>
          </w:tcPr>
          <w:p w14:paraId="48A0080E" w14:textId="5BF21FFD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the bolt between the quadrant and the autopilot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 xml:space="preserve"> and taped a spare on top of the quadrant.</w:t>
            </w:r>
          </w:p>
        </w:tc>
        <w:tc>
          <w:tcPr>
            <w:tcW w:w="2125" w:type="dxa"/>
          </w:tcPr>
          <w:p w14:paraId="3E61ED4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AB490C" w14:paraId="688A9206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64E4295" w14:textId="467C424A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2023</w:t>
            </w:r>
          </w:p>
        </w:tc>
        <w:tc>
          <w:tcPr>
            <w:tcW w:w="2025" w:type="dxa"/>
          </w:tcPr>
          <w:p w14:paraId="435D2772" w14:textId="6716D92D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67BF07AB" w14:textId="75A4BD79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a large Bimini structure in stainless steel over aft cockpit. Secured to the pushpit and the cockpit arch.</w:t>
            </w:r>
          </w:p>
        </w:tc>
        <w:tc>
          <w:tcPr>
            <w:tcW w:w="2125" w:type="dxa"/>
          </w:tcPr>
          <w:p w14:paraId="2696215C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4BC7D1A5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F8D57E5" w14:textId="77777777" w:rsidR="00235825" w:rsidRPr="00DC1850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DC185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4C71C308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4353F7C0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new plexiglass hatch in the forepeak</w:t>
            </w:r>
          </w:p>
        </w:tc>
        <w:tc>
          <w:tcPr>
            <w:tcW w:w="2125" w:type="dxa"/>
          </w:tcPr>
          <w:p w14:paraId="0754658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3E2993C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6054AE0" w14:textId="7202D3E8" w:rsidR="00235825" w:rsidRPr="00DC1850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DC1850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41630F8" w14:textId="0E1E5458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62615968" w14:textId="1923DBFB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Connected new wires and connectors to the windlass controls</w:t>
            </w:r>
          </w:p>
        </w:tc>
        <w:tc>
          <w:tcPr>
            <w:tcW w:w="2125" w:type="dxa"/>
          </w:tcPr>
          <w:p w14:paraId="4BAFD747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69374369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8449254" w14:textId="005248C9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19AE556B" w14:textId="5A038B28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500FA67D" w14:textId="6265691A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Renovated the sprayhood and the forward Bimini</w:t>
            </w:r>
          </w:p>
        </w:tc>
        <w:tc>
          <w:tcPr>
            <w:tcW w:w="2125" w:type="dxa"/>
          </w:tcPr>
          <w:p w14:paraId="0372E13B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ED4F7C8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22727F5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5334AA75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267C3D25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Repaired and renovated the swimming platform</w:t>
            </w:r>
          </w:p>
        </w:tc>
        <w:tc>
          <w:tcPr>
            <w:tcW w:w="2125" w:type="dxa"/>
          </w:tcPr>
          <w:p w14:paraId="07428AD6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D57548" w14:paraId="6A187976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410C7D8" w14:textId="22090262" w:rsidR="00235825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42CF9F2E" w14:textId="4EAD259E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321A8F57" w14:textId="4D41EB7C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Serviced all the winches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 xml:space="preserve"> twice a year</w:t>
            </w:r>
          </w:p>
        </w:tc>
        <w:tc>
          <w:tcPr>
            <w:tcW w:w="2125" w:type="dxa"/>
          </w:tcPr>
          <w:p w14:paraId="3FF9B81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7C67EFDD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72DB9AD2" w14:textId="1B7F4D1D" w:rsidR="00235825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DCF60E6" w14:textId="7DBE241A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47C54613" w14:textId="027C0018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all guard rails</w:t>
            </w:r>
          </w:p>
        </w:tc>
        <w:tc>
          <w:tcPr>
            <w:tcW w:w="2125" w:type="dxa"/>
          </w:tcPr>
          <w:p w14:paraId="761E1DBE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9C89892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E60FFD8" w14:textId="5B1CC3AA" w:rsidR="00235825" w:rsidRDefault="00235825" w:rsidP="00235825">
            <w:pPr>
              <w:spacing w:before="120" w:after="120"/>
              <w:jc w:val="center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4A43F1A3" w14:textId="3A4260DA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2B99D0D5" w14:textId="2C335196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Made new UV protection canvas for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all the vertical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windows</w:t>
            </w:r>
          </w:p>
        </w:tc>
        <w:tc>
          <w:tcPr>
            <w:tcW w:w="2125" w:type="dxa"/>
          </w:tcPr>
          <w:p w14:paraId="46ED5452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5A66232A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E0A9FA6" w14:textId="20420B52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589B93FF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63897EAB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the leather on both steering wheels</w:t>
            </w:r>
          </w:p>
        </w:tc>
        <w:tc>
          <w:tcPr>
            <w:tcW w:w="2125" w:type="dxa"/>
          </w:tcPr>
          <w:p w14:paraId="2CCD4894" w14:textId="142CC5E5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Moose leather</w:t>
            </w:r>
          </w:p>
        </w:tc>
      </w:tr>
      <w:tr w:rsidR="00235825" w:rsidRPr="00C06B4B" w14:paraId="02B75298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ECDDB23" w14:textId="5EC234DB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4A5CA801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5FA6037B" w14:textId="3B79C10B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Reparied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the hinges on 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liferaft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locker </w:t>
            </w:r>
            <w:proofErr w:type="spellStart"/>
            <w:r>
              <w:rPr>
                <w:i w:val="0"/>
                <w:iCs w:val="0"/>
                <w:sz w:val="28"/>
                <w:szCs w:val="28"/>
                <w:lang w:val="en-US"/>
              </w:rPr>
              <w:t>fw</w:t>
            </w:r>
            <w:proofErr w:type="spellEnd"/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and aft</w:t>
            </w:r>
          </w:p>
        </w:tc>
        <w:tc>
          <w:tcPr>
            <w:tcW w:w="2125" w:type="dxa"/>
          </w:tcPr>
          <w:p w14:paraId="7EE06CB5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533CAE" w14:paraId="274ED5F7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B3A5B53" w14:textId="575E11EC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18CE63DC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40D9A731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Bought new anchor – Viking 20</w:t>
            </w:r>
          </w:p>
        </w:tc>
        <w:tc>
          <w:tcPr>
            <w:tcW w:w="2125" w:type="dxa"/>
          </w:tcPr>
          <w:p w14:paraId="78EFEC72" w14:textId="17C82C01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Viking 20</w:t>
            </w:r>
          </w:p>
        </w:tc>
      </w:tr>
      <w:tr w:rsidR="00235825" w:rsidRPr="00533CAE" w14:paraId="57C0CA60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F8B9586" w14:textId="5D9B1430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8F424A7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Deck</w:t>
            </w:r>
          </w:p>
        </w:tc>
        <w:tc>
          <w:tcPr>
            <w:tcW w:w="5701" w:type="dxa"/>
          </w:tcPr>
          <w:p w14:paraId="192ECE85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Repaired the windlass</w:t>
            </w:r>
          </w:p>
        </w:tc>
        <w:tc>
          <w:tcPr>
            <w:tcW w:w="2125" w:type="dxa"/>
          </w:tcPr>
          <w:p w14:paraId="33B5927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12C111EC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B3C32B4" w14:textId="77FCA39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2F7201BA" w14:textId="317DC36B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43B90A59" w14:textId="77C5FE9C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the washing machine with a new one</w:t>
            </w:r>
          </w:p>
        </w:tc>
        <w:tc>
          <w:tcPr>
            <w:tcW w:w="2125" w:type="dxa"/>
          </w:tcPr>
          <w:p w14:paraId="2CCEC0A4" w14:textId="49FAA58F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Euronova 1000</w:t>
            </w:r>
          </w:p>
        </w:tc>
      </w:tr>
      <w:tr w:rsidR="00235825" w:rsidRPr="00C06B4B" w14:paraId="58E892AA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76F4FED" w14:textId="2FC98544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445A0014" w14:textId="5343E571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4BC1D5F5" w14:textId="273DCB50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Removed the dish washer from the galley</w:t>
            </w:r>
          </w:p>
        </w:tc>
        <w:tc>
          <w:tcPr>
            <w:tcW w:w="2125" w:type="dxa"/>
          </w:tcPr>
          <w:p w14:paraId="6639F7E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23643CE7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D640018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50644933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32590803" w14:textId="47CDB305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the gasket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s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and tap inserts in the mixers in both bathrooms</w:t>
            </w:r>
          </w:p>
        </w:tc>
        <w:tc>
          <w:tcPr>
            <w:tcW w:w="2125" w:type="dxa"/>
          </w:tcPr>
          <w:p w14:paraId="1C9536CE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C099FA1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B9C53D9" w14:textId="52EFCF51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27497CAE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4940F8AD" w14:textId="7777777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the aft shower pump with a new one</w:t>
            </w:r>
          </w:p>
        </w:tc>
        <w:tc>
          <w:tcPr>
            <w:tcW w:w="2125" w:type="dxa"/>
          </w:tcPr>
          <w:p w14:paraId="5C90DA0A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10A0ED4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7033B81" w14:textId="47C0A53D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220E8594" w14:textId="424E82F4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22273DB5" w14:textId="1E745FBC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Replaced the forward shower pump with a new one</w:t>
            </w:r>
          </w:p>
        </w:tc>
        <w:tc>
          <w:tcPr>
            <w:tcW w:w="2125" w:type="dxa"/>
          </w:tcPr>
          <w:p w14:paraId="5677126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7B6EBA5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AB0CCA2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BA7167B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241625EE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Changed both shower mixers and fittings</w:t>
            </w:r>
          </w:p>
        </w:tc>
        <w:tc>
          <w:tcPr>
            <w:tcW w:w="2125" w:type="dxa"/>
          </w:tcPr>
          <w:p w14:paraId="00B9EC9D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5C1ECA04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F7B0404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6D55E232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12D382B7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Changed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inserts in toilet wash bowl taps</w:t>
            </w:r>
          </w:p>
        </w:tc>
        <w:tc>
          <w:tcPr>
            <w:tcW w:w="2125" w:type="dxa"/>
          </w:tcPr>
          <w:p w14:paraId="574A6558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27C7F8CD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438EE9F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lastRenderedPageBreak/>
              <w:t>2023</w:t>
            </w:r>
          </w:p>
        </w:tc>
        <w:tc>
          <w:tcPr>
            <w:tcW w:w="2025" w:type="dxa"/>
          </w:tcPr>
          <w:p w14:paraId="37270435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6ED932CD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Schenker 30 watermaker with a control tap in the galley</w:t>
            </w:r>
          </w:p>
        </w:tc>
        <w:tc>
          <w:tcPr>
            <w:tcW w:w="2125" w:type="dxa"/>
          </w:tcPr>
          <w:p w14:paraId="1D7EE29A" w14:textId="05F12099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Schenker 30</w:t>
            </w:r>
          </w:p>
        </w:tc>
      </w:tr>
      <w:tr w:rsidR="00235825" w:rsidRPr="00C06B4B" w14:paraId="5AFC80CC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3DA0958F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5496548F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Water</w:t>
            </w:r>
          </w:p>
        </w:tc>
        <w:tc>
          <w:tcPr>
            <w:tcW w:w="5701" w:type="dxa"/>
          </w:tcPr>
          <w:p w14:paraId="2636C1F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a new bronze through hull for the watermaker</w:t>
            </w:r>
          </w:p>
        </w:tc>
        <w:tc>
          <w:tcPr>
            <w:tcW w:w="2125" w:type="dxa"/>
          </w:tcPr>
          <w:p w14:paraId="1DBC4700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6A180FA6" w14:textId="77777777" w:rsidTr="001546B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110C0C11" w14:textId="755DA391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1637907D" w14:textId="15D192CC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Galley</w:t>
            </w:r>
          </w:p>
        </w:tc>
        <w:tc>
          <w:tcPr>
            <w:tcW w:w="5701" w:type="dxa"/>
          </w:tcPr>
          <w:p w14:paraId="6CAEDA9B" w14:textId="41120032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Changed the water tap and mixer</w:t>
            </w:r>
          </w:p>
        </w:tc>
        <w:tc>
          <w:tcPr>
            <w:tcW w:w="2125" w:type="dxa"/>
          </w:tcPr>
          <w:p w14:paraId="0B056C4A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6BC8558D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48A57E83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FF336A4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Galley</w:t>
            </w:r>
          </w:p>
        </w:tc>
        <w:tc>
          <w:tcPr>
            <w:tcW w:w="5701" w:type="dxa"/>
          </w:tcPr>
          <w:p w14:paraId="0083FD43" w14:textId="0E318D83" w:rsidR="00235825" w:rsidRDefault="00D57548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Bought</w:t>
            </w:r>
            <w:r w:rsidR="00235825">
              <w:rPr>
                <w:i w:val="0"/>
                <w:iCs w:val="0"/>
                <w:sz w:val="28"/>
                <w:szCs w:val="28"/>
                <w:lang w:val="en-US"/>
              </w:rPr>
              <w:t xml:space="preserve"> an IKEA induction stove with two zones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for shore power cooking</w:t>
            </w:r>
          </w:p>
        </w:tc>
        <w:tc>
          <w:tcPr>
            <w:tcW w:w="2125" w:type="dxa"/>
          </w:tcPr>
          <w:p w14:paraId="629791FC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59BDBA03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5FC3FE82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7D07B849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Galley</w:t>
            </w:r>
          </w:p>
        </w:tc>
        <w:tc>
          <w:tcPr>
            <w:tcW w:w="5701" w:type="dxa"/>
          </w:tcPr>
          <w:p w14:paraId="2C35BA69" w14:textId="095376BD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Installed new fan behind the refrigerator to cool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the void space under the staircase</w:t>
            </w:r>
          </w:p>
        </w:tc>
        <w:tc>
          <w:tcPr>
            <w:tcW w:w="2125" w:type="dxa"/>
          </w:tcPr>
          <w:p w14:paraId="243D2B95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322B2E43" w14:textId="77777777" w:rsidTr="00701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F846054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047047D1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Saloon</w:t>
            </w:r>
          </w:p>
        </w:tc>
        <w:tc>
          <w:tcPr>
            <w:tcW w:w="5701" w:type="dxa"/>
          </w:tcPr>
          <w:p w14:paraId="627FD379" w14:textId="77762B02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Made an extra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 xml:space="preserve">tools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cupboard behind the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sittees on the starboard side</w:t>
            </w:r>
          </w:p>
        </w:tc>
        <w:tc>
          <w:tcPr>
            <w:tcW w:w="2125" w:type="dxa"/>
          </w:tcPr>
          <w:p w14:paraId="5CE0ABC9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12C64DA1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4946C5F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D0E3726" w14:textId="4A39041A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Saloon</w:t>
            </w:r>
          </w:p>
        </w:tc>
        <w:tc>
          <w:tcPr>
            <w:tcW w:w="5701" w:type="dxa"/>
          </w:tcPr>
          <w:p w14:paraId="5566A750" w14:textId="20937711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La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id out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 xml:space="preserve"> a new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 xml:space="preserve">rubber soled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carpet in the saloon</w:t>
            </w:r>
          </w:p>
        </w:tc>
        <w:tc>
          <w:tcPr>
            <w:tcW w:w="2125" w:type="dxa"/>
          </w:tcPr>
          <w:p w14:paraId="5E2D814D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C06B4B" w14:paraId="701BD5DB" w14:textId="77777777" w:rsidTr="00D864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225D3024" w14:textId="77777777" w:rsidR="00235825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2024</w:t>
            </w:r>
          </w:p>
        </w:tc>
        <w:tc>
          <w:tcPr>
            <w:tcW w:w="2025" w:type="dxa"/>
          </w:tcPr>
          <w:p w14:paraId="6C0C8E52" w14:textId="77777777" w:rsidR="00235825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Saloon</w:t>
            </w:r>
          </w:p>
        </w:tc>
        <w:tc>
          <w:tcPr>
            <w:tcW w:w="5701" w:type="dxa"/>
          </w:tcPr>
          <w:p w14:paraId="38BCD74D" w14:textId="0ED1A517" w:rsidR="00235825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Installed a new lock in port toilet door</w:t>
            </w:r>
          </w:p>
        </w:tc>
        <w:tc>
          <w:tcPr>
            <w:tcW w:w="2125" w:type="dxa"/>
          </w:tcPr>
          <w:p w14:paraId="3F9C7406" w14:textId="77777777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</w:p>
        </w:tc>
      </w:tr>
      <w:tr w:rsidR="00235825" w:rsidRPr="00031F79" w14:paraId="72CF0409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65D127E1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23F3C605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Dinghy</w:t>
            </w:r>
          </w:p>
        </w:tc>
        <w:tc>
          <w:tcPr>
            <w:tcW w:w="5701" w:type="dxa"/>
          </w:tcPr>
          <w:p w14:paraId="5A007B24" w14:textId="07745E4C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Bought </w:t>
            </w:r>
            <w:r w:rsidR="00D57548">
              <w:rPr>
                <w:i w:val="0"/>
                <w:iCs w:val="0"/>
                <w:sz w:val="28"/>
                <w:szCs w:val="28"/>
                <w:lang w:val="en-US"/>
              </w:rPr>
              <w:t>secondhand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outboard Yamaha 8hp</w:t>
            </w:r>
          </w:p>
        </w:tc>
        <w:tc>
          <w:tcPr>
            <w:tcW w:w="2125" w:type="dxa"/>
          </w:tcPr>
          <w:p w14:paraId="5F80FF4D" w14:textId="5B19981E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Yamaha 8hp</w:t>
            </w:r>
          </w:p>
        </w:tc>
      </w:tr>
      <w:tr w:rsidR="00235825" w:rsidRPr="00533CAE" w14:paraId="2DEAA83C" w14:textId="77777777" w:rsidTr="000264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dxa"/>
          </w:tcPr>
          <w:p w14:paraId="0ADAD006" w14:textId="77777777" w:rsidR="00235825" w:rsidRPr="00AB490C" w:rsidRDefault="00235825" w:rsidP="00235825">
            <w:pPr>
              <w:spacing w:before="120" w:after="120"/>
              <w:jc w:val="center"/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b w:val="0"/>
                <w:bCs w:val="0"/>
                <w:i w:val="0"/>
                <w:iCs w:val="0"/>
                <w:sz w:val="28"/>
                <w:szCs w:val="28"/>
                <w:lang w:val="en-US"/>
              </w:rPr>
              <w:t>2023</w:t>
            </w:r>
          </w:p>
        </w:tc>
        <w:tc>
          <w:tcPr>
            <w:tcW w:w="2025" w:type="dxa"/>
          </w:tcPr>
          <w:p w14:paraId="076B284F" w14:textId="77777777" w:rsidR="00235825" w:rsidRPr="00AB490C" w:rsidRDefault="00235825" w:rsidP="00235825">
            <w:pPr>
              <w:spacing w:before="120" w:after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>Dinghy</w:t>
            </w:r>
          </w:p>
        </w:tc>
        <w:tc>
          <w:tcPr>
            <w:tcW w:w="5701" w:type="dxa"/>
          </w:tcPr>
          <w:p w14:paraId="34F62608" w14:textId="1DEF7BFD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Bought </w:t>
            </w:r>
            <w:r w:rsidR="00DD1978">
              <w:rPr>
                <w:i w:val="0"/>
                <w:iCs w:val="0"/>
                <w:sz w:val="28"/>
                <w:szCs w:val="28"/>
                <w:lang w:val="en-US"/>
              </w:rPr>
              <w:t>secondhand</w:t>
            </w:r>
            <w:r w:rsidRPr="00AB490C">
              <w:rPr>
                <w:i w:val="0"/>
                <w:iCs w:val="0"/>
                <w:sz w:val="28"/>
                <w:szCs w:val="28"/>
                <w:lang w:val="en-US"/>
              </w:rPr>
              <w:t xml:space="preserve"> </w:t>
            </w:r>
            <w:r>
              <w:rPr>
                <w:i w:val="0"/>
                <w:iCs w:val="0"/>
                <w:sz w:val="28"/>
                <w:szCs w:val="28"/>
                <w:lang w:val="en-US"/>
              </w:rPr>
              <w:t>dinghy – Takacat 320</w:t>
            </w:r>
          </w:p>
        </w:tc>
        <w:tc>
          <w:tcPr>
            <w:tcW w:w="2125" w:type="dxa"/>
          </w:tcPr>
          <w:p w14:paraId="621DD7BF" w14:textId="16585126" w:rsidR="00235825" w:rsidRPr="00AB490C" w:rsidRDefault="00235825" w:rsidP="00235825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  <w:iCs w:val="0"/>
                <w:sz w:val="28"/>
                <w:szCs w:val="28"/>
                <w:lang w:val="en-US"/>
              </w:rPr>
            </w:pPr>
            <w:r>
              <w:rPr>
                <w:i w:val="0"/>
                <w:iCs w:val="0"/>
                <w:sz w:val="28"/>
                <w:szCs w:val="28"/>
                <w:lang w:val="en-US"/>
              </w:rPr>
              <w:t>Takacat 320</w:t>
            </w:r>
          </w:p>
        </w:tc>
      </w:tr>
    </w:tbl>
    <w:p w14:paraId="61A424FC" w14:textId="77777777" w:rsidR="00BA1AF1" w:rsidRPr="00AB490C" w:rsidRDefault="00BA1AF1" w:rsidP="00D05477">
      <w:pPr>
        <w:spacing w:before="120" w:after="120" w:line="240" w:lineRule="auto"/>
        <w:jc w:val="center"/>
        <w:rPr>
          <w:b/>
          <w:bCs/>
          <w:sz w:val="28"/>
          <w:szCs w:val="28"/>
          <w:lang w:val="en-US"/>
        </w:rPr>
      </w:pPr>
    </w:p>
    <w:sectPr w:rsidR="00BA1AF1" w:rsidRPr="00AB490C" w:rsidSect="00192F8E">
      <w:pgSz w:w="11906" w:h="16838"/>
      <w:pgMar w:top="1417" w:right="424" w:bottom="1417" w:left="70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9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B4B"/>
    <w:rsid w:val="00013464"/>
    <w:rsid w:val="00031F79"/>
    <w:rsid w:val="0004092E"/>
    <w:rsid w:val="000C41BC"/>
    <w:rsid w:val="000D09F5"/>
    <w:rsid w:val="000E55C2"/>
    <w:rsid w:val="0011417A"/>
    <w:rsid w:val="001424D9"/>
    <w:rsid w:val="001546BE"/>
    <w:rsid w:val="00192F8E"/>
    <w:rsid w:val="001E09A6"/>
    <w:rsid w:val="001E2CD5"/>
    <w:rsid w:val="00200535"/>
    <w:rsid w:val="00231993"/>
    <w:rsid w:val="00235825"/>
    <w:rsid w:val="00242CF1"/>
    <w:rsid w:val="002665EB"/>
    <w:rsid w:val="00285E11"/>
    <w:rsid w:val="00287B6D"/>
    <w:rsid w:val="0029168A"/>
    <w:rsid w:val="002C2A8F"/>
    <w:rsid w:val="002E7B2C"/>
    <w:rsid w:val="00314434"/>
    <w:rsid w:val="00317A54"/>
    <w:rsid w:val="003476DA"/>
    <w:rsid w:val="00370D43"/>
    <w:rsid w:val="003A46AE"/>
    <w:rsid w:val="003A5271"/>
    <w:rsid w:val="003D71C3"/>
    <w:rsid w:val="00417BAB"/>
    <w:rsid w:val="00463E0D"/>
    <w:rsid w:val="004C041C"/>
    <w:rsid w:val="004C0F89"/>
    <w:rsid w:val="004C4680"/>
    <w:rsid w:val="004D73E2"/>
    <w:rsid w:val="004F7DAA"/>
    <w:rsid w:val="00516E9A"/>
    <w:rsid w:val="00533CAE"/>
    <w:rsid w:val="0054791E"/>
    <w:rsid w:val="00571CA4"/>
    <w:rsid w:val="005A40E3"/>
    <w:rsid w:val="005B4DA8"/>
    <w:rsid w:val="00656BE1"/>
    <w:rsid w:val="006675A7"/>
    <w:rsid w:val="006E3DD3"/>
    <w:rsid w:val="006F491A"/>
    <w:rsid w:val="0072278B"/>
    <w:rsid w:val="0073502B"/>
    <w:rsid w:val="00796992"/>
    <w:rsid w:val="00796C11"/>
    <w:rsid w:val="007A1220"/>
    <w:rsid w:val="007C2C78"/>
    <w:rsid w:val="007E44EB"/>
    <w:rsid w:val="007E5555"/>
    <w:rsid w:val="0082286D"/>
    <w:rsid w:val="00826019"/>
    <w:rsid w:val="00850517"/>
    <w:rsid w:val="00887881"/>
    <w:rsid w:val="008974D2"/>
    <w:rsid w:val="008B7435"/>
    <w:rsid w:val="008C673A"/>
    <w:rsid w:val="009A1500"/>
    <w:rsid w:val="009A35D4"/>
    <w:rsid w:val="009A4716"/>
    <w:rsid w:val="009A69A9"/>
    <w:rsid w:val="00A44723"/>
    <w:rsid w:val="00AB490C"/>
    <w:rsid w:val="00AD3751"/>
    <w:rsid w:val="00B57A4A"/>
    <w:rsid w:val="00B70607"/>
    <w:rsid w:val="00B70B09"/>
    <w:rsid w:val="00B737E2"/>
    <w:rsid w:val="00B77D34"/>
    <w:rsid w:val="00BA092D"/>
    <w:rsid w:val="00BA0F45"/>
    <w:rsid w:val="00BA1AF1"/>
    <w:rsid w:val="00BA1B4B"/>
    <w:rsid w:val="00BA5D21"/>
    <w:rsid w:val="00BA60F8"/>
    <w:rsid w:val="00BA6C1E"/>
    <w:rsid w:val="00BA7CFB"/>
    <w:rsid w:val="00BB04EE"/>
    <w:rsid w:val="00C01FF4"/>
    <w:rsid w:val="00C06B4B"/>
    <w:rsid w:val="00C159A2"/>
    <w:rsid w:val="00CA557E"/>
    <w:rsid w:val="00CB7328"/>
    <w:rsid w:val="00D05477"/>
    <w:rsid w:val="00D2097F"/>
    <w:rsid w:val="00D57548"/>
    <w:rsid w:val="00D662D2"/>
    <w:rsid w:val="00D75CF3"/>
    <w:rsid w:val="00D93213"/>
    <w:rsid w:val="00DC0E16"/>
    <w:rsid w:val="00DC1850"/>
    <w:rsid w:val="00DD1978"/>
    <w:rsid w:val="00E26371"/>
    <w:rsid w:val="00E312AC"/>
    <w:rsid w:val="00E8506F"/>
    <w:rsid w:val="00E868CE"/>
    <w:rsid w:val="00E87A54"/>
    <w:rsid w:val="00EB24B5"/>
    <w:rsid w:val="00ED4476"/>
    <w:rsid w:val="00ED6F81"/>
    <w:rsid w:val="00ED7D1B"/>
    <w:rsid w:val="00F77419"/>
    <w:rsid w:val="00F8478F"/>
    <w:rsid w:val="00F87AFB"/>
    <w:rsid w:val="00FE2B81"/>
    <w:rsid w:val="00FF1989"/>
    <w:rsid w:val="00FF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4AF3D"/>
  <w15:chartTrackingRefBased/>
  <w15:docId w15:val="{4B80E160-E1FD-C147-BF50-3799680F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D4"/>
    <w:rPr>
      <w:i/>
      <w:iCs/>
      <w:sz w:val="20"/>
      <w:szCs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9A35D4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A35D4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9A35D4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9A35D4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9A35D4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9A35D4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9A35D4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9A35D4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9A35D4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A15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9A35D4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9A35D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9A35D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9A35D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A35D4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A35D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A35D4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A35D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A35D4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9A35D4"/>
    <w:rPr>
      <w:b/>
      <w:bCs/>
      <w:color w:val="C45911" w:themeColor="accent2" w:themeShade="BF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9A35D4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10"/>
    <w:rsid w:val="009A35D4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9A35D4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9A35D4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Stark">
    <w:name w:val="Strong"/>
    <w:uiPriority w:val="22"/>
    <w:qFormat/>
    <w:rsid w:val="009A35D4"/>
    <w:rPr>
      <w:b/>
      <w:bCs/>
      <w:spacing w:val="0"/>
    </w:rPr>
  </w:style>
  <w:style w:type="character" w:styleId="Betoning">
    <w:name w:val="Emphasis"/>
    <w:uiPriority w:val="20"/>
    <w:qFormat/>
    <w:rsid w:val="009A35D4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Ingetavstnd">
    <w:name w:val="No Spacing"/>
    <w:basedOn w:val="Normal"/>
    <w:uiPriority w:val="1"/>
    <w:qFormat/>
    <w:rsid w:val="009A35D4"/>
    <w:pPr>
      <w:spacing w:after="0" w:line="240" w:lineRule="auto"/>
    </w:pPr>
  </w:style>
  <w:style w:type="paragraph" w:styleId="Liststycke">
    <w:name w:val="List Paragraph"/>
    <w:basedOn w:val="Normal"/>
    <w:uiPriority w:val="34"/>
    <w:qFormat/>
    <w:rsid w:val="009A35D4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9A35D4"/>
    <w:rPr>
      <w:i w:val="0"/>
      <w:iCs w:val="0"/>
      <w:color w:val="C45911" w:themeColor="accent2" w:themeShade="BF"/>
    </w:rPr>
  </w:style>
  <w:style w:type="character" w:customStyle="1" w:styleId="CitatChar">
    <w:name w:val="Citat Char"/>
    <w:basedOn w:val="Standardstycketeckensnitt"/>
    <w:link w:val="Citat"/>
    <w:uiPriority w:val="29"/>
    <w:rsid w:val="009A35D4"/>
    <w:rPr>
      <w:color w:val="C45911" w:themeColor="accent2" w:themeShade="BF"/>
      <w:sz w:val="20"/>
      <w:szCs w:val="20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9A35D4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9A35D4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Diskretbetoning">
    <w:name w:val="Subtle Emphasis"/>
    <w:uiPriority w:val="19"/>
    <w:qFormat/>
    <w:rsid w:val="009A35D4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Starkbetoning">
    <w:name w:val="Intense Emphasis"/>
    <w:uiPriority w:val="21"/>
    <w:qFormat/>
    <w:rsid w:val="009A35D4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Diskretreferens">
    <w:name w:val="Subtle Reference"/>
    <w:uiPriority w:val="31"/>
    <w:qFormat/>
    <w:rsid w:val="009A35D4"/>
    <w:rPr>
      <w:i/>
      <w:iCs/>
      <w:smallCaps/>
      <w:color w:val="ED7D31" w:themeColor="accent2"/>
      <w:u w:color="ED7D31" w:themeColor="accent2"/>
    </w:rPr>
  </w:style>
  <w:style w:type="character" w:styleId="Starkreferens">
    <w:name w:val="Intense Reference"/>
    <w:uiPriority w:val="32"/>
    <w:qFormat/>
    <w:rsid w:val="009A35D4"/>
    <w:rPr>
      <w:b/>
      <w:bCs/>
      <w:i/>
      <w:iCs/>
      <w:smallCaps/>
      <w:color w:val="ED7D31" w:themeColor="accent2"/>
      <w:u w:color="ED7D31" w:themeColor="accent2"/>
    </w:rPr>
  </w:style>
  <w:style w:type="character" w:styleId="Bokenstitel">
    <w:name w:val="Book Title"/>
    <w:uiPriority w:val="33"/>
    <w:qFormat/>
    <w:rsid w:val="009A35D4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9A35D4"/>
    <w:pPr>
      <w:outlineLvl w:val="9"/>
    </w:pPr>
  </w:style>
  <w:style w:type="table" w:styleId="Rutntstabell1ljus-dekorfrg2">
    <w:name w:val="Grid Table 1 Light Accent 2"/>
    <w:basedOn w:val="Normaltabell"/>
    <w:uiPriority w:val="46"/>
    <w:rsid w:val="009A35D4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webb">
    <w:name w:val="Normal (Web)"/>
    <w:basedOn w:val="Normal"/>
    <w:uiPriority w:val="99"/>
    <w:semiHidden/>
    <w:unhideWhenUsed/>
    <w:rsid w:val="001E0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2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6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8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7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33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33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7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49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1090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Henrik Linder</dc:creator>
  <cp:keywords/>
  <dc:description/>
  <cp:lastModifiedBy>Henrik Linder</cp:lastModifiedBy>
  <cp:revision>2</cp:revision>
  <cp:lastPrinted>2024-01-19T14:04:00Z</cp:lastPrinted>
  <dcterms:created xsi:type="dcterms:W3CDTF">2025-01-13T15:13:00Z</dcterms:created>
  <dcterms:modified xsi:type="dcterms:W3CDTF">2025-01-13T15:13:00Z</dcterms:modified>
</cp:coreProperties>
</file>